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5C1E3" w14:textId="77777777" w:rsidR="00D33CF2" w:rsidRPr="00D40E99" w:rsidRDefault="00D33CF2" w:rsidP="00F623EB">
      <w:pPr>
        <w:ind w:firstLine="567"/>
        <w:jc w:val="center"/>
        <w:rPr>
          <w:b/>
          <w:sz w:val="28"/>
          <w:szCs w:val="28"/>
        </w:rPr>
      </w:pPr>
      <w:r w:rsidRPr="00D40E99">
        <w:rPr>
          <w:b/>
          <w:sz w:val="28"/>
          <w:szCs w:val="28"/>
        </w:rPr>
        <w:t>Аннотация к рабочей программе учебной дисциплины</w:t>
      </w:r>
    </w:p>
    <w:p w14:paraId="555BE978" w14:textId="77777777" w:rsidR="0005640B" w:rsidRDefault="0005640B" w:rsidP="00772E52">
      <w:pPr>
        <w:widowControl w:val="0"/>
        <w:spacing w:line="360" w:lineRule="atLeast"/>
        <w:jc w:val="center"/>
        <w:rPr>
          <w:b/>
          <w:bCs/>
          <w:position w:val="-1"/>
          <w:sz w:val="28"/>
          <w:szCs w:val="28"/>
          <w:lang w:eastAsia="en-US"/>
        </w:rPr>
      </w:pPr>
      <w:r w:rsidRPr="00772E52">
        <w:rPr>
          <w:b/>
          <w:bCs/>
          <w:position w:val="-1"/>
          <w:sz w:val="28"/>
          <w:szCs w:val="28"/>
          <w:lang w:eastAsia="en-US"/>
        </w:rPr>
        <w:t xml:space="preserve">ОП.6 </w:t>
      </w:r>
    </w:p>
    <w:p w14:paraId="42188FCA" w14:textId="77777777" w:rsidR="00772E52" w:rsidRPr="00772E52" w:rsidRDefault="0005640B" w:rsidP="00772E52">
      <w:pPr>
        <w:widowControl w:val="0"/>
        <w:spacing w:line="360" w:lineRule="atLeast"/>
        <w:jc w:val="center"/>
        <w:rPr>
          <w:b/>
          <w:bCs/>
          <w:position w:val="-1"/>
          <w:sz w:val="28"/>
          <w:szCs w:val="28"/>
          <w:lang w:eastAsia="en-US"/>
        </w:rPr>
      </w:pPr>
      <w:r>
        <w:rPr>
          <w:b/>
          <w:bCs/>
          <w:position w:val="-1"/>
          <w:sz w:val="28"/>
          <w:szCs w:val="28"/>
          <w:lang w:eastAsia="en-US"/>
        </w:rPr>
        <w:t>ЛОГИСТИКА</w:t>
      </w:r>
    </w:p>
    <w:p w14:paraId="43510123" w14:textId="77777777" w:rsidR="00D33CF2" w:rsidRPr="00D40E99" w:rsidRDefault="00D33CF2" w:rsidP="00F623EB">
      <w:pPr>
        <w:ind w:firstLine="567"/>
        <w:rPr>
          <w:sz w:val="28"/>
          <w:szCs w:val="28"/>
        </w:rPr>
      </w:pPr>
    </w:p>
    <w:p w14:paraId="29BF36A1" w14:textId="77777777" w:rsidR="00D70AE1" w:rsidRPr="00D70AE1" w:rsidRDefault="00D70AE1" w:rsidP="00D70A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70AE1">
        <w:rPr>
          <w:b/>
          <w:sz w:val="28"/>
          <w:szCs w:val="28"/>
        </w:rPr>
        <w:t xml:space="preserve">Специальность СПО: </w:t>
      </w:r>
      <w:r w:rsidRPr="00D70AE1">
        <w:rPr>
          <w:b/>
          <w:bCs/>
          <w:sz w:val="28"/>
          <w:szCs w:val="28"/>
        </w:rPr>
        <w:t>38.02.04</w:t>
      </w:r>
      <w:r w:rsidRPr="00D70AE1">
        <w:rPr>
          <w:sz w:val="28"/>
          <w:szCs w:val="28"/>
        </w:rPr>
        <w:t xml:space="preserve"> Коммерция (по отраслям)</w:t>
      </w:r>
    </w:p>
    <w:p w14:paraId="279F75DD" w14:textId="77777777" w:rsidR="00D70AE1" w:rsidRPr="00D70AE1" w:rsidRDefault="00D70AE1" w:rsidP="00D70AE1">
      <w:pPr>
        <w:ind w:firstLine="709"/>
        <w:jc w:val="both"/>
        <w:rPr>
          <w:sz w:val="28"/>
          <w:szCs w:val="28"/>
        </w:rPr>
      </w:pPr>
    </w:p>
    <w:p w14:paraId="2B795BAE" w14:textId="77777777" w:rsidR="00D70AE1" w:rsidRPr="00D70AE1" w:rsidRDefault="00D70AE1" w:rsidP="00D70AE1">
      <w:pPr>
        <w:ind w:firstLine="709"/>
        <w:outlineLvl w:val="0"/>
        <w:rPr>
          <w:b/>
          <w:sz w:val="28"/>
          <w:szCs w:val="28"/>
        </w:rPr>
      </w:pPr>
      <w:r w:rsidRPr="00D70AE1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5B68B7F8" w14:textId="77777777" w:rsidR="00D70AE1" w:rsidRPr="00D70AE1" w:rsidRDefault="00D70AE1" w:rsidP="00D70AE1">
      <w:pPr>
        <w:widowControl w:val="0"/>
        <w:ind w:firstLine="709"/>
        <w:jc w:val="both"/>
        <w:rPr>
          <w:spacing w:val="-1"/>
          <w:position w:val="-1"/>
          <w:sz w:val="28"/>
          <w:szCs w:val="28"/>
          <w:lang w:eastAsia="en-US"/>
        </w:rPr>
      </w:pPr>
    </w:p>
    <w:p w14:paraId="77F0722D" w14:textId="77777777" w:rsidR="007F541B" w:rsidRPr="007F541B" w:rsidRDefault="007F541B" w:rsidP="007F54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41B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5E5916B7" w14:textId="77777777" w:rsidR="007F541B" w:rsidRPr="007F541B" w:rsidRDefault="007F541B" w:rsidP="007F54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41B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AC959C0" w14:textId="77777777" w:rsidR="007F541B" w:rsidRPr="007F541B" w:rsidRDefault="007F541B" w:rsidP="007F54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41B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3984EA79" w14:textId="77777777" w:rsidR="007F541B" w:rsidRPr="007F541B" w:rsidRDefault="007F541B" w:rsidP="007F54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41B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B2407FD" w14:textId="77777777" w:rsidR="007F541B" w:rsidRPr="007F541B" w:rsidRDefault="007F541B" w:rsidP="007F54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41B">
        <w:rPr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14:paraId="70533B31" w14:textId="77777777" w:rsidR="007F541B" w:rsidRPr="007F541B" w:rsidRDefault="007F541B" w:rsidP="007F54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41B">
        <w:rPr>
          <w:sz w:val="28"/>
          <w:szCs w:val="28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BD72C3D" w14:textId="77777777" w:rsidR="007F541B" w:rsidRPr="007F541B" w:rsidRDefault="007F541B" w:rsidP="007F54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41B">
        <w:rPr>
          <w:sz w:val="28"/>
          <w:szCs w:val="28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14:paraId="3D51B008" w14:textId="77777777" w:rsidR="007F541B" w:rsidRPr="007F541B" w:rsidRDefault="007F541B" w:rsidP="007F54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41B">
        <w:rPr>
          <w:sz w:val="28"/>
          <w:szCs w:val="28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14:paraId="347CE135" w14:textId="77777777" w:rsidR="00AC4534" w:rsidRPr="00426C28" w:rsidRDefault="00AC4534" w:rsidP="000564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A874FCD" w14:textId="055171D0" w:rsidR="00EB584A" w:rsidRPr="005E6EFC" w:rsidRDefault="00D70AE1" w:rsidP="0005640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5E6EFC">
        <w:rPr>
          <w:b/>
          <w:sz w:val="28"/>
          <w:szCs w:val="28"/>
        </w:rPr>
        <w:t>. Содержание учебной дисциплины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8215"/>
      </w:tblGrid>
      <w:tr w:rsidR="005E6EFC" w:rsidRPr="00C72A64" w14:paraId="05B45477" w14:textId="77777777" w:rsidTr="00F623EB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540D1AFA" w14:textId="77777777" w:rsidR="00D33CF2" w:rsidRPr="00C72A64" w:rsidRDefault="00D33CF2" w:rsidP="00F623EB">
            <w:pPr>
              <w:jc w:val="center"/>
              <w:rPr>
                <w:b/>
                <w:sz w:val="28"/>
                <w:szCs w:val="28"/>
              </w:rPr>
            </w:pPr>
            <w:r w:rsidRPr="00C72A6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46" w:type="pct"/>
            <w:shd w:val="clear" w:color="auto" w:fill="auto"/>
            <w:vAlign w:val="center"/>
          </w:tcPr>
          <w:p w14:paraId="15D0C8CE" w14:textId="46E819F0" w:rsidR="00D33CF2" w:rsidRPr="00C72A64" w:rsidRDefault="00D33CF2" w:rsidP="00F623EB">
            <w:pPr>
              <w:jc w:val="center"/>
              <w:rPr>
                <w:b/>
                <w:sz w:val="28"/>
                <w:szCs w:val="28"/>
              </w:rPr>
            </w:pPr>
            <w:r w:rsidRPr="00C72A64">
              <w:rPr>
                <w:b/>
                <w:sz w:val="28"/>
                <w:szCs w:val="28"/>
              </w:rPr>
              <w:t>Разделы</w:t>
            </w:r>
            <w:r w:rsidR="00D70AE1">
              <w:rPr>
                <w:b/>
                <w:sz w:val="28"/>
                <w:szCs w:val="28"/>
              </w:rPr>
              <w:t xml:space="preserve"> и темы</w:t>
            </w:r>
            <w:r w:rsidRPr="00C72A64">
              <w:rPr>
                <w:b/>
                <w:sz w:val="28"/>
                <w:szCs w:val="28"/>
              </w:rPr>
              <w:t xml:space="preserve"> учебной дисциплины</w:t>
            </w:r>
          </w:p>
        </w:tc>
      </w:tr>
      <w:tr w:rsidR="005E6EFC" w:rsidRPr="00C72A64" w14:paraId="0F3A3615" w14:textId="77777777" w:rsidTr="00F623EB">
        <w:trPr>
          <w:trHeight w:val="275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72191399" w14:textId="77777777" w:rsidR="00FC4D3E" w:rsidRPr="0046428B" w:rsidRDefault="00FC4D3E" w:rsidP="00F623EB">
            <w:pPr>
              <w:jc w:val="center"/>
              <w:rPr>
                <w:sz w:val="28"/>
                <w:szCs w:val="28"/>
              </w:rPr>
            </w:pPr>
            <w:r w:rsidRPr="0046428B">
              <w:rPr>
                <w:sz w:val="28"/>
                <w:szCs w:val="28"/>
              </w:rPr>
              <w:t>1.</w:t>
            </w:r>
          </w:p>
        </w:tc>
        <w:tc>
          <w:tcPr>
            <w:tcW w:w="4446" w:type="pct"/>
            <w:shd w:val="clear" w:color="auto" w:fill="auto"/>
          </w:tcPr>
          <w:p w14:paraId="4711C187" w14:textId="77777777" w:rsidR="0031799B" w:rsidRPr="000A5B06" w:rsidRDefault="000A5B06" w:rsidP="00F623E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A5B0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Теоретические основы логистической деятельности</w:t>
            </w:r>
          </w:p>
        </w:tc>
      </w:tr>
      <w:tr w:rsidR="005E6EFC" w:rsidRPr="00C72A64" w14:paraId="0740505F" w14:textId="77777777" w:rsidTr="00F623EB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47397588" w14:textId="77777777" w:rsidR="0031799B" w:rsidRPr="0046428B" w:rsidRDefault="00FC4D3E" w:rsidP="00F623EB">
            <w:pPr>
              <w:jc w:val="center"/>
              <w:rPr>
                <w:sz w:val="28"/>
                <w:szCs w:val="28"/>
              </w:rPr>
            </w:pPr>
            <w:r w:rsidRPr="0046428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446" w:type="pct"/>
            <w:shd w:val="clear" w:color="auto" w:fill="auto"/>
          </w:tcPr>
          <w:p w14:paraId="025EBB33" w14:textId="77777777" w:rsidR="0031799B" w:rsidRPr="000A5B06" w:rsidRDefault="000A5B06" w:rsidP="00F623E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A5B06">
              <w:rPr>
                <w:rFonts w:eastAsia="Calibri"/>
                <w:bCs/>
                <w:sz w:val="28"/>
                <w:szCs w:val="28"/>
                <w:lang w:eastAsia="en-US"/>
              </w:rPr>
              <w:t>Организация движения потоков в логистической системе</w:t>
            </w:r>
          </w:p>
        </w:tc>
      </w:tr>
      <w:tr w:rsidR="00FC4D3E" w:rsidRPr="00C72A64" w14:paraId="636FAC40" w14:textId="77777777" w:rsidTr="00F623EB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495812DF" w14:textId="77777777" w:rsidR="00FC4D3E" w:rsidRPr="0046428B" w:rsidRDefault="00FC4D3E" w:rsidP="00F623EB">
            <w:pPr>
              <w:jc w:val="center"/>
              <w:rPr>
                <w:bCs/>
                <w:sz w:val="28"/>
                <w:szCs w:val="28"/>
              </w:rPr>
            </w:pPr>
            <w:r w:rsidRPr="0046428B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446" w:type="pct"/>
            <w:shd w:val="clear" w:color="auto" w:fill="auto"/>
          </w:tcPr>
          <w:p w14:paraId="52D8D4FC" w14:textId="77777777" w:rsidR="00FC4D3E" w:rsidRPr="000A5B06" w:rsidRDefault="000A5B06" w:rsidP="00F623E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A5B06">
              <w:rPr>
                <w:rFonts w:eastAsia="Calibri"/>
                <w:bCs/>
                <w:position w:val="6"/>
                <w:sz w:val="28"/>
                <w:szCs w:val="28"/>
                <w:lang w:eastAsia="en-US"/>
              </w:rPr>
              <w:t>Основы стратегического планирования развития логистических систем</w:t>
            </w:r>
          </w:p>
        </w:tc>
      </w:tr>
      <w:tr w:rsidR="0046428B" w:rsidRPr="00C72A64" w14:paraId="044327F0" w14:textId="77777777" w:rsidTr="00F623EB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4E2FF1E2" w14:textId="77777777" w:rsidR="0046428B" w:rsidRPr="0046428B" w:rsidRDefault="0046428B" w:rsidP="00F623EB">
            <w:pPr>
              <w:jc w:val="center"/>
              <w:rPr>
                <w:bCs/>
                <w:sz w:val="28"/>
                <w:szCs w:val="28"/>
              </w:rPr>
            </w:pPr>
            <w:r w:rsidRPr="0046428B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446" w:type="pct"/>
            <w:shd w:val="clear" w:color="auto" w:fill="auto"/>
          </w:tcPr>
          <w:p w14:paraId="205F54C1" w14:textId="77777777" w:rsidR="0046428B" w:rsidRPr="000A5B06" w:rsidRDefault="000A5B06" w:rsidP="00F623E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A5B06">
              <w:rPr>
                <w:rFonts w:eastAsia="Calibri"/>
                <w:bCs/>
                <w:sz w:val="28"/>
                <w:szCs w:val="28"/>
                <w:lang w:eastAsia="en-US"/>
              </w:rPr>
              <w:t>Закупочная логистика</w:t>
            </w:r>
          </w:p>
        </w:tc>
      </w:tr>
      <w:tr w:rsidR="0046428B" w:rsidRPr="00C72A64" w14:paraId="080A1150" w14:textId="77777777" w:rsidTr="00F623EB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1F5FE207" w14:textId="77777777" w:rsidR="0046428B" w:rsidRPr="0046428B" w:rsidRDefault="0046428B" w:rsidP="00F623EB">
            <w:pPr>
              <w:jc w:val="center"/>
              <w:rPr>
                <w:bCs/>
                <w:sz w:val="28"/>
                <w:szCs w:val="28"/>
              </w:rPr>
            </w:pPr>
            <w:r w:rsidRPr="0046428B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446" w:type="pct"/>
            <w:shd w:val="clear" w:color="auto" w:fill="auto"/>
          </w:tcPr>
          <w:p w14:paraId="3C6EF717" w14:textId="77777777" w:rsidR="0046428B" w:rsidRPr="0046428B" w:rsidRDefault="000A5B06" w:rsidP="00F623E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Логистика запасов</w:t>
            </w:r>
          </w:p>
        </w:tc>
      </w:tr>
      <w:tr w:rsidR="000A5B06" w:rsidRPr="00C72A64" w14:paraId="5772BAF3" w14:textId="77777777" w:rsidTr="00F623EB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546E961" w14:textId="77777777" w:rsidR="000A5B06" w:rsidRPr="0046428B" w:rsidRDefault="000A5B06" w:rsidP="00F62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446" w:type="pct"/>
            <w:shd w:val="clear" w:color="auto" w:fill="auto"/>
          </w:tcPr>
          <w:p w14:paraId="0C73F460" w14:textId="77777777" w:rsidR="000A5B06" w:rsidRDefault="000A5B06" w:rsidP="00F623E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Производственная логистика</w:t>
            </w:r>
          </w:p>
        </w:tc>
      </w:tr>
      <w:tr w:rsidR="000A5B06" w:rsidRPr="00C72A64" w14:paraId="1791B0FC" w14:textId="77777777" w:rsidTr="00F623EB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677ADF55" w14:textId="77777777" w:rsidR="000A5B06" w:rsidRDefault="000A5B06" w:rsidP="00F62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446" w:type="pct"/>
            <w:shd w:val="clear" w:color="auto" w:fill="auto"/>
          </w:tcPr>
          <w:p w14:paraId="6FD69EA9" w14:textId="77777777" w:rsidR="000A5B06" w:rsidRDefault="000A5B06" w:rsidP="00F623E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Распределительная логистика</w:t>
            </w:r>
          </w:p>
        </w:tc>
      </w:tr>
      <w:tr w:rsidR="000A5B06" w:rsidRPr="00C72A64" w14:paraId="4ED85C45" w14:textId="77777777" w:rsidTr="00F623EB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4B3F6320" w14:textId="77777777" w:rsidR="000A5B06" w:rsidRDefault="000A5B06" w:rsidP="00F62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446" w:type="pct"/>
            <w:shd w:val="clear" w:color="auto" w:fill="auto"/>
          </w:tcPr>
          <w:p w14:paraId="59CAA993" w14:textId="77777777" w:rsidR="000A5B06" w:rsidRDefault="000A5B06" w:rsidP="00F623E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Транспортная логистика</w:t>
            </w:r>
          </w:p>
        </w:tc>
      </w:tr>
      <w:tr w:rsidR="000A5B06" w:rsidRPr="00C72A64" w14:paraId="6E05266C" w14:textId="77777777" w:rsidTr="00F623EB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5D58A42C" w14:textId="77777777" w:rsidR="000A5B06" w:rsidRDefault="000A5B06" w:rsidP="00F623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446" w:type="pct"/>
            <w:shd w:val="clear" w:color="auto" w:fill="auto"/>
          </w:tcPr>
          <w:p w14:paraId="2C9F1569" w14:textId="77777777" w:rsidR="000A5B06" w:rsidRPr="000A5B06" w:rsidRDefault="000A5B06" w:rsidP="00F623E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A5B06">
              <w:rPr>
                <w:rFonts w:eastAsia="Calibri"/>
                <w:bCs/>
                <w:sz w:val="28"/>
                <w:szCs w:val="28"/>
                <w:lang w:eastAsia="en-US"/>
              </w:rPr>
              <w:t>Система складирования и складская обработка продукции в логистике</w:t>
            </w:r>
          </w:p>
        </w:tc>
      </w:tr>
    </w:tbl>
    <w:p w14:paraId="50BF5AF9" w14:textId="1C6ED81D" w:rsidR="00D33CF2" w:rsidRPr="00D33CF2" w:rsidRDefault="00D70AE1" w:rsidP="00F623E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F2" w:rsidRPr="00D40E99">
        <w:rPr>
          <w:b/>
          <w:sz w:val="28"/>
          <w:szCs w:val="28"/>
        </w:rPr>
        <w:t>. Форма контроля</w:t>
      </w:r>
      <w:r>
        <w:rPr>
          <w:b/>
          <w:sz w:val="28"/>
          <w:szCs w:val="28"/>
        </w:rPr>
        <w:t xml:space="preserve"> -</w:t>
      </w:r>
      <w:r w:rsidR="00D33CF2" w:rsidRPr="00D40E99">
        <w:rPr>
          <w:b/>
          <w:sz w:val="28"/>
          <w:szCs w:val="28"/>
        </w:rPr>
        <w:t xml:space="preserve"> </w:t>
      </w:r>
      <w:r w:rsidR="0046428B" w:rsidRPr="0046428B">
        <w:rPr>
          <w:sz w:val="28"/>
          <w:szCs w:val="28"/>
        </w:rPr>
        <w:t>дифференцированный зачет</w:t>
      </w:r>
      <w:r>
        <w:rPr>
          <w:sz w:val="28"/>
          <w:szCs w:val="28"/>
        </w:rPr>
        <w:t xml:space="preserve"> (6 семестр)</w:t>
      </w:r>
    </w:p>
    <w:sectPr w:rsidR="00D33CF2" w:rsidRPr="00D33CF2" w:rsidSect="00D33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9235A2"/>
    <w:multiLevelType w:val="hybridMultilevel"/>
    <w:tmpl w:val="B28C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71DD"/>
    <w:multiLevelType w:val="hybridMultilevel"/>
    <w:tmpl w:val="F91C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C6959"/>
    <w:multiLevelType w:val="hybridMultilevel"/>
    <w:tmpl w:val="9F7859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E3E5F0D"/>
    <w:multiLevelType w:val="hybridMultilevel"/>
    <w:tmpl w:val="1816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829D5"/>
    <w:multiLevelType w:val="hybridMultilevel"/>
    <w:tmpl w:val="0D6C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4253"/>
        </w:tabs>
        <w:ind w:left="3119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77"/>
        </w:tabs>
        <w:ind w:left="6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97"/>
        </w:tabs>
        <w:ind w:left="7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17"/>
        </w:tabs>
        <w:ind w:left="8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37"/>
        </w:tabs>
        <w:ind w:left="9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57"/>
        </w:tabs>
        <w:ind w:left="9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77"/>
        </w:tabs>
        <w:ind w:left="10477" w:hanging="360"/>
      </w:pPr>
      <w:rPr>
        <w:rFonts w:ascii="Wingdings" w:hAnsi="Wingdings" w:hint="default"/>
      </w:rPr>
    </w:lvl>
  </w:abstractNum>
  <w:abstractNum w:abstractNumId="7" w15:restartNumberingAfterBreak="0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95453DC"/>
    <w:multiLevelType w:val="hybridMultilevel"/>
    <w:tmpl w:val="8ACA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F2"/>
    <w:rsid w:val="00054255"/>
    <w:rsid w:val="0005640B"/>
    <w:rsid w:val="000A5B06"/>
    <w:rsid w:val="000F7D78"/>
    <w:rsid w:val="0016379F"/>
    <w:rsid w:val="001E3360"/>
    <w:rsid w:val="00235856"/>
    <w:rsid w:val="0028250C"/>
    <w:rsid w:val="002B20C8"/>
    <w:rsid w:val="002D3458"/>
    <w:rsid w:val="002F531E"/>
    <w:rsid w:val="0031799B"/>
    <w:rsid w:val="00326DF6"/>
    <w:rsid w:val="0037336C"/>
    <w:rsid w:val="00402D74"/>
    <w:rsid w:val="00426C28"/>
    <w:rsid w:val="004549B9"/>
    <w:rsid w:val="0046428B"/>
    <w:rsid w:val="004939D5"/>
    <w:rsid w:val="005A772A"/>
    <w:rsid w:val="005C7AA9"/>
    <w:rsid w:val="005E6EFC"/>
    <w:rsid w:val="006600ED"/>
    <w:rsid w:val="00670FE3"/>
    <w:rsid w:val="00772E52"/>
    <w:rsid w:val="007F541B"/>
    <w:rsid w:val="0081733C"/>
    <w:rsid w:val="00830302"/>
    <w:rsid w:val="008A365C"/>
    <w:rsid w:val="00903DE3"/>
    <w:rsid w:val="009257F6"/>
    <w:rsid w:val="00971AD1"/>
    <w:rsid w:val="00AC4534"/>
    <w:rsid w:val="00B30CF2"/>
    <w:rsid w:val="00BC5CC8"/>
    <w:rsid w:val="00BF1919"/>
    <w:rsid w:val="00C470A9"/>
    <w:rsid w:val="00C72A64"/>
    <w:rsid w:val="00C771D9"/>
    <w:rsid w:val="00CD288D"/>
    <w:rsid w:val="00D050C7"/>
    <w:rsid w:val="00D33CF2"/>
    <w:rsid w:val="00D40E99"/>
    <w:rsid w:val="00D55DEB"/>
    <w:rsid w:val="00D70AE1"/>
    <w:rsid w:val="00DC6266"/>
    <w:rsid w:val="00DF6960"/>
    <w:rsid w:val="00E05F5F"/>
    <w:rsid w:val="00E06DD7"/>
    <w:rsid w:val="00E10FB4"/>
    <w:rsid w:val="00E23A2A"/>
    <w:rsid w:val="00E2539F"/>
    <w:rsid w:val="00E81FA0"/>
    <w:rsid w:val="00EB584A"/>
    <w:rsid w:val="00EC1AD3"/>
    <w:rsid w:val="00F35993"/>
    <w:rsid w:val="00F623EB"/>
    <w:rsid w:val="00FC3A33"/>
    <w:rsid w:val="00F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213C6"/>
  <w15:docId w15:val="{79E29BD4-12D7-41B2-ADE4-3B8E7699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7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Марина Замышляева</cp:lastModifiedBy>
  <cp:revision>3</cp:revision>
  <dcterms:created xsi:type="dcterms:W3CDTF">2020-05-28T08:02:00Z</dcterms:created>
  <dcterms:modified xsi:type="dcterms:W3CDTF">2020-06-01T12:11:00Z</dcterms:modified>
</cp:coreProperties>
</file>